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6BF6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  <w:bookmarkStart w:id="0" w:name="_GoBack"/>
      <w:bookmarkEnd w:id="0"/>
    </w:p>
    <w:p w14:paraId="2A758FFE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主办会议奖励资金申请表</w:t>
      </w:r>
    </w:p>
    <w:p w14:paraId="5ED944DD">
      <w:pPr>
        <w:spacing w:line="58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填报日期：</w:t>
      </w: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</w:rPr>
        <w:t xml:space="preserve"> 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255"/>
        <w:gridCol w:w="320"/>
        <w:gridCol w:w="2550"/>
        <w:gridCol w:w="1660"/>
        <w:gridCol w:w="2954"/>
      </w:tblGrid>
      <w:tr w14:paraId="4F8C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77A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2CE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08D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申报单位</w:t>
            </w:r>
          </w:p>
          <w:p w14:paraId="7CF6205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1C68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3B248B97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3CFAE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19F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681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57F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FA0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2F7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2BC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会议名称</w:t>
            </w:r>
          </w:p>
        </w:tc>
        <w:tc>
          <w:tcPr>
            <w:tcW w:w="74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AE5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033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3ECC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主办方名称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9B5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F0C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主办方</w:t>
            </w:r>
          </w:p>
          <w:p w14:paraId="73E1F561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139B">
            <w:pPr>
              <w:spacing w:line="3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50AD0E7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社会团体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</w:p>
        </w:tc>
      </w:tr>
      <w:tr w14:paraId="200C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441F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举办时间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AB9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846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举办地点</w:t>
            </w:r>
          </w:p>
        </w:tc>
        <w:tc>
          <w:tcPr>
            <w:tcW w:w="2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D8F9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CA8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3AD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会议简介：</w:t>
            </w:r>
          </w:p>
        </w:tc>
      </w:tr>
      <w:tr w14:paraId="00C1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A0A2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会议费用</w:t>
            </w:r>
          </w:p>
          <w:p w14:paraId="32FFED2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支出金额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3173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CF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BB65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开户行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1733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58F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EAA6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账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号</w:t>
            </w:r>
          </w:p>
        </w:tc>
        <w:tc>
          <w:tcPr>
            <w:tcW w:w="7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C200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DCA0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F5B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8BC2DE5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申请声明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:</w:t>
            </w:r>
          </w:p>
          <w:p w14:paraId="140B39F8">
            <w:pPr>
              <w:adjustRightInd w:val="0"/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本单位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(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机构、组织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申请会议奖励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承诺所提供的材料真实有效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同时承诺保证未受到任何经费资助。如有失实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,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愿承担相应法律责任。</w:t>
            </w:r>
          </w:p>
          <w:p w14:paraId="0BF62901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F851DCD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E13BD43">
            <w:pPr>
              <w:spacing w:line="36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法定代表人签字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: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单位公章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:</w:t>
            </w:r>
          </w:p>
          <w:p w14:paraId="6DF8EDD2">
            <w:pPr>
              <w:spacing w:line="36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</w:t>
            </w:r>
          </w:p>
          <w:p w14:paraId="342E8A35">
            <w:pPr>
              <w:spacing w:line="360" w:lineRule="exact"/>
              <w:ind w:firstLine="5040" w:firstLineChars="18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26D0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7EB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主管部门或所在市人力资源社会保障局审核认定意见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E2CC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1D709D9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5FAECF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6605F5DB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0E59DC14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1BADB80A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7C5C886C">
            <w:pPr>
              <w:spacing w:line="360" w:lineRule="exact"/>
              <w:ind w:firstLine="3920" w:firstLineChars="14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 w14:paraId="1497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8BE4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省人力资源社会保障厅及相关部门审核意见</w:t>
            </w:r>
          </w:p>
        </w:tc>
        <w:tc>
          <w:tcPr>
            <w:tcW w:w="7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4809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经审核认定，上述信息及申报材料属实，同意申请奖励。</w:t>
            </w:r>
          </w:p>
          <w:p w14:paraId="1385F5C1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C25E063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900C77D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</w:t>
            </w:r>
          </w:p>
          <w:p w14:paraId="0AE223F0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单位（公章）：</w:t>
            </w:r>
          </w:p>
          <w:p w14:paraId="4ADA6EDF">
            <w:pPr>
              <w:spacing w:line="3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</w:t>
            </w:r>
          </w:p>
          <w:p w14:paraId="3B1390AD">
            <w:pPr>
              <w:spacing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4EDB96B">
      <w:pPr>
        <w:spacing w:line="6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74" w:right="1418" w:bottom="1758" w:left="1418" w:header="851" w:footer="96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0852354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38CAEB91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8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1422283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5EA435C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10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60557"/>
    <w:rsid w:val="00075620"/>
    <w:rsid w:val="000A281F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41AD8"/>
    <w:rsid w:val="00250E0B"/>
    <w:rsid w:val="00273F72"/>
    <w:rsid w:val="002871C7"/>
    <w:rsid w:val="00296FE0"/>
    <w:rsid w:val="00297FBF"/>
    <w:rsid w:val="002B662E"/>
    <w:rsid w:val="002D47CC"/>
    <w:rsid w:val="002F364E"/>
    <w:rsid w:val="00302837"/>
    <w:rsid w:val="00311AEE"/>
    <w:rsid w:val="00336C4D"/>
    <w:rsid w:val="00390529"/>
    <w:rsid w:val="003C19A0"/>
    <w:rsid w:val="003D6110"/>
    <w:rsid w:val="003E2F9E"/>
    <w:rsid w:val="003F2344"/>
    <w:rsid w:val="004004CA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81123"/>
    <w:rsid w:val="008A4496"/>
    <w:rsid w:val="008E4D21"/>
    <w:rsid w:val="008F0739"/>
    <w:rsid w:val="008F2E78"/>
    <w:rsid w:val="00901F81"/>
    <w:rsid w:val="00940C3F"/>
    <w:rsid w:val="00950FC8"/>
    <w:rsid w:val="00965C58"/>
    <w:rsid w:val="00995599"/>
    <w:rsid w:val="00995B73"/>
    <w:rsid w:val="009A16FD"/>
    <w:rsid w:val="009B27FF"/>
    <w:rsid w:val="009C4873"/>
    <w:rsid w:val="009D553A"/>
    <w:rsid w:val="009E147E"/>
    <w:rsid w:val="009E480B"/>
    <w:rsid w:val="009F4895"/>
    <w:rsid w:val="00A00EDC"/>
    <w:rsid w:val="00A0604C"/>
    <w:rsid w:val="00A242E9"/>
    <w:rsid w:val="00A81935"/>
    <w:rsid w:val="00A87EBF"/>
    <w:rsid w:val="00A91093"/>
    <w:rsid w:val="00AE02DB"/>
    <w:rsid w:val="00B00EC6"/>
    <w:rsid w:val="00B10F11"/>
    <w:rsid w:val="00B22548"/>
    <w:rsid w:val="00B24116"/>
    <w:rsid w:val="00B53B1F"/>
    <w:rsid w:val="00B76728"/>
    <w:rsid w:val="00BB3C33"/>
    <w:rsid w:val="00BC6C22"/>
    <w:rsid w:val="00BF06F0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51106"/>
    <w:rsid w:val="00E94292"/>
    <w:rsid w:val="00EB5EA6"/>
    <w:rsid w:val="00EC0AA9"/>
    <w:rsid w:val="00ED4412"/>
    <w:rsid w:val="00F15BDF"/>
    <w:rsid w:val="00F23682"/>
    <w:rsid w:val="00F55A68"/>
    <w:rsid w:val="00F66F27"/>
    <w:rsid w:val="00F80C43"/>
    <w:rsid w:val="00FD213D"/>
    <w:rsid w:val="00FE5AA8"/>
    <w:rsid w:val="00FE64BE"/>
    <w:rsid w:val="00FF2279"/>
    <w:rsid w:val="29940245"/>
    <w:rsid w:val="4E4D6909"/>
    <w:rsid w:val="640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qFormat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qFormat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qFormat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qFormat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qFormat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687</Words>
  <Characters>687</Characters>
  <Lines>24</Lines>
  <Paragraphs>6</Paragraphs>
  <TotalTime>75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2026-03-06T03:28:16Z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C5C4600CCC024F41A657276608523C01_13</vt:lpwstr>
  </property>
</Properties>
</file>